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6DD9" w14:textId="2E4FD462" w:rsidR="005F0DAD" w:rsidRPr="005F0DAD" w:rsidRDefault="005F0DAD" w:rsidP="005F0DAD">
      <w:pPr>
        <w:pStyle w:val="Heading1"/>
        <w:jc w:val="center"/>
        <w:rPr>
          <w:rFonts w:ascii="Arial" w:eastAsia="Times New Roman" w:hAnsi="Arial" w:cs="Arial"/>
          <w:b/>
          <w:color w:val="0B5394"/>
        </w:rPr>
      </w:pPr>
      <w:r w:rsidRPr="005F0DAD">
        <w:rPr>
          <w:rFonts w:ascii="Arial" w:eastAsia="Times New Roman" w:hAnsi="Arial" w:cs="Arial"/>
          <w:color w:val="0B5394"/>
        </w:rPr>
        <w:t>Using Student Development Theories to Support Students</w:t>
      </w:r>
    </w:p>
    <w:p w14:paraId="71DDB595" w14:textId="77777777" w:rsidR="005F0DAD" w:rsidRDefault="005F0DAD" w:rsidP="005F0DAD">
      <w:pPr>
        <w:rPr>
          <w:rFonts w:eastAsia="Times New Roman" w:cs="Times New Roman"/>
          <w:b/>
          <w:szCs w:val="24"/>
        </w:rPr>
      </w:pPr>
    </w:p>
    <w:p w14:paraId="48A92A07" w14:textId="04182B1D" w:rsidR="005F0DAD" w:rsidRPr="005F0DAD" w:rsidRDefault="005F0DAD" w:rsidP="005F0DAD">
      <w:pPr>
        <w:pStyle w:val="Heading2"/>
        <w:rPr>
          <w:rFonts w:ascii="Arial" w:eastAsia="Times New Roman" w:hAnsi="Arial" w:cs="Arial"/>
          <w:b/>
          <w:bCs/>
          <w:color w:val="3B3838" w:themeColor="background2" w:themeShade="40"/>
        </w:rPr>
      </w:pPr>
      <w:r w:rsidRPr="005F0DAD">
        <w:rPr>
          <w:rFonts w:ascii="Arial" w:eastAsia="Times New Roman" w:hAnsi="Arial" w:cs="Arial"/>
          <w:b/>
          <w:bCs/>
          <w:color w:val="3B3838" w:themeColor="background2" w:themeShade="40"/>
        </w:rPr>
        <w:t>Outline:</w:t>
      </w:r>
      <w:r>
        <w:rPr>
          <w:rFonts w:ascii="Arial" w:eastAsia="Times New Roman" w:hAnsi="Arial" w:cs="Arial"/>
          <w:b/>
          <w:bCs/>
          <w:color w:val="3B3838" w:themeColor="background2" w:themeShade="40"/>
        </w:rPr>
        <w:br/>
      </w:r>
    </w:p>
    <w:p w14:paraId="1CBE2D54" w14:textId="77777777" w:rsidR="005F0DAD" w:rsidRPr="005F0DAD" w:rsidRDefault="005F0DAD" w:rsidP="005F0DAD">
      <w:pPr>
        <w:pStyle w:val="Heading3"/>
        <w:rPr>
          <w:rFonts w:ascii="Arial" w:eastAsia="Times New Roman" w:hAnsi="Arial" w:cs="Arial"/>
          <w:b/>
          <w:bCs/>
          <w:sz w:val="48"/>
          <w:szCs w:val="48"/>
        </w:rPr>
      </w:pPr>
      <w:r w:rsidRPr="005F0DAD">
        <w:rPr>
          <w:rFonts w:ascii="Arial" w:eastAsia="Times New Roman" w:hAnsi="Arial" w:cs="Arial"/>
        </w:rPr>
        <w:t>Introduction (5 minutes)</w:t>
      </w:r>
    </w:p>
    <w:p w14:paraId="46DDC0BD" w14:textId="531FC011" w:rsidR="005F0DAD" w:rsidRDefault="005F0DAD" w:rsidP="005F0D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Introduce Presenters</w:t>
      </w:r>
      <w:r>
        <w:rPr>
          <w:rFonts w:ascii="Arial" w:eastAsia="Times New Roman" w:hAnsi="Arial" w:cs="Arial"/>
          <w:color w:val="000000"/>
        </w:rPr>
        <w:br/>
      </w:r>
    </w:p>
    <w:p w14:paraId="4437E89A" w14:textId="77777777" w:rsidR="005F0DAD" w:rsidRPr="005F0DAD" w:rsidRDefault="005F0DAD" w:rsidP="005F0DAD">
      <w:pPr>
        <w:pStyle w:val="Heading3"/>
        <w:rPr>
          <w:rFonts w:ascii="Arial" w:eastAsia="Times New Roman" w:hAnsi="Arial" w:cs="Arial"/>
          <w:b/>
          <w:bCs/>
          <w:sz w:val="48"/>
          <w:szCs w:val="48"/>
        </w:rPr>
      </w:pPr>
      <w:r w:rsidRPr="005F0DAD">
        <w:rPr>
          <w:rFonts w:ascii="Arial" w:eastAsia="Times New Roman" w:hAnsi="Arial" w:cs="Arial"/>
        </w:rPr>
        <w:t>Theoretical Foundations (15 minutes)</w:t>
      </w:r>
    </w:p>
    <w:p w14:paraId="2FE342E6" w14:textId="77777777" w:rsidR="005F0DAD" w:rsidRPr="00A0051B" w:rsidRDefault="005F0DAD" w:rsidP="005F0DAD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Nancy Schlossberg’s (1989) Marginality &amp; Mattering</w:t>
      </w:r>
    </w:p>
    <w:p w14:paraId="3C8A3B0F" w14:textId="2E3AB055" w:rsidR="005F0DAD" w:rsidRPr="00A0051B" w:rsidRDefault="005F0DAD" w:rsidP="005F0DAD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Laura Rendon’s (1994) Validation</w:t>
      </w:r>
      <w:r>
        <w:rPr>
          <w:rFonts w:ascii="Arial" w:eastAsia="Times New Roman" w:hAnsi="Arial" w:cs="Arial"/>
          <w:color w:val="000000"/>
        </w:rPr>
        <w:br/>
      </w:r>
    </w:p>
    <w:p w14:paraId="1E088F8F" w14:textId="77777777" w:rsidR="005F0DAD" w:rsidRPr="005F0DAD" w:rsidRDefault="005F0DAD" w:rsidP="005F0DAD">
      <w:pPr>
        <w:pStyle w:val="Heading3"/>
        <w:rPr>
          <w:rFonts w:ascii="Arial" w:eastAsia="Times New Roman" w:hAnsi="Arial" w:cs="Arial"/>
          <w:sz w:val="48"/>
          <w:szCs w:val="48"/>
        </w:rPr>
      </w:pPr>
      <w:r w:rsidRPr="005F0DAD">
        <w:rPr>
          <w:rFonts w:ascii="Arial" w:eastAsia="Times New Roman" w:hAnsi="Arial" w:cs="Arial"/>
        </w:rPr>
        <w:t>Meet Your Online Flock (15 minutes)</w:t>
      </w:r>
    </w:p>
    <w:p w14:paraId="49782403" w14:textId="77777777" w:rsidR="005F0DAD" w:rsidRPr="00A0051B" w:rsidRDefault="005F0DAD" w:rsidP="005F0DAD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The Early Bird- Logs on the moment module opens</w:t>
      </w:r>
    </w:p>
    <w:p w14:paraId="210A505F" w14:textId="77777777" w:rsidR="005F0DAD" w:rsidRPr="00A0051B" w:rsidRDefault="005F0DAD" w:rsidP="005F0DAD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Canary- If they are having concerns, the entire class is!</w:t>
      </w:r>
    </w:p>
    <w:p w14:paraId="23BA18B7" w14:textId="77777777" w:rsidR="005F0DAD" w:rsidRPr="00732821" w:rsidRDefault="005F0DAD" w:rsidP="005F0DAD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Carrier Pigeon- Messenger to the cohort</w:t>
      </w:r>
    </w:p>
    <w:p w14:paraId="3552F3E8" w14:textId="1C8B7A95" w:rsidR="005F0DAD" w:rsidRPr="00732821" w:rsidRDefault="005F0DAD" w:rsidP="005F0DAD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Road Runner- Speeding through the course</w:t>
      </w:r>
      <w:r>
        <w:rPr>
          <w:rFonts w:ascii="Arial" w:eastAsia="Times New Roman" w:hAnsi="Arial" w:cs="Arial"/>
          <w:color w:val="000000"/>
        </w:rPr>
        <w:br/>
      </w:r>
    </w:p>
    <w:p w14:paraId="4A63D370" w14:textId="77777777" w:rsidR="005F0DAD" w:rsidRPr="005F0DAD" w:rsidRDefault="005F0DAD" w:rsidP="005F0DAD">
      <w:pPr>
        <w:pStyle w:val="Heading3"/>
        <w:rPr>
          <w:rFonts w:ascii="Arial" w:eastAsia="Times New Roman" w:hAnsi="Arial" w:cs="Arial"/>
          <w:b/>
          <w:bCs/>
          <w:sz w:val="48"/>
          <w:szCs w:val="48"/>
        </w:rPr>
      </w:pPr>
      <w:r w:rsidRPr="005F0DAD">
        <w:rPr>
          <w:rFonts w:ascii="Arial" w:eastAsia="Times New Roman" w:hAnsi="Arial" w:cs="Arial"/>
        </w:rPr>
        <w:t>Mattering and Validating Activity (15 minutes)</w:t>
      </w:r>
    </w:p>
    <w:p w14:paraId="72B34674" w14:textId="77777777" w:rsidR="005F0DAD" w:rsidRDefault="005F0DAD" w:rsidP="005F0DAD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Brainstorm in Breakout Rooms</w:t>
      </w:r>
    </w:p>
    <w:p w14:paraId="62A2B704" w14:textId="2DEA6778" w:rsidR="005F0DAD" w:rsidRPr="00732821" w:rsidRDefault="005F0DAD" w:rsidP="005F0DAD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Share</w:t>
      </w:r>
      <w:r>
        <w:rPr>
          <w:rFonts w:ascii="Arial" w:eastAsia="Times New Roman" w:hAnsi="Arial" w:cs="Arial"/>
          <w:color w:val="000000"/>
        </w:rPr>
        <w:br/>
      </w:r>
    </w:p>
    <w:p w14:paraId="1753FD6E" w14:textId="1490290F" w:rsidR="005F0DAD" w:rsidRPr="005F0DAD" w:rsidRDefault="005F0DAD" w:rsidP="005F0DAD">
      <w:pPr>
        <w:pStyle w:val="Heading3"/>
        <w:rPr>
          <w:rFonts w:ascii="Arial" w:eastAsia="Times New Roman" w:hAnsi="Arial" w:cs="Arial"/>
          <w:b/>
          <w:bCs/>
          <w:sz w:val="48"/>
          <w:szCs w:val="48"/>
        </w:rPr>
      </w:pPr>
      <w:r w:rsidRPr="005F0DAD">
        <w:rPr>
          <w:rFonts w:ascii="Arial" w:eastAsia="Times New Roman" w:hAnsi="Arial" w:cs="Arial"/>
        </w:rPr>
        <w:t>Wrap up (5 minutes)</w:t>
      </w:r>
      <w:r>
        <w:rPr>
          <w:rFonts w:ascii="Arial" w:eastAsia="Times New Roman" w:hAnsi="Arial" w:cs="Arial"/>
        </w:rPr>
        <w:br/>
      </w:r>
    </w:p>
    <w:p w14:paraId="77081573" w14:textId="46951E2B" w:rsidR="00BB6066" w:rsidRPr="005F0DAD" w:rsidRDefault="005F0DAD" w:rsidP="005F0DAD">
      <w:pPr>
        <w:pStyle w:val="Heading3"/>
        <w:rPr>
          <w:rFonts w:ascii="Arial" w:eastAsia="Times New Roman" w:hAnsi="Arial" w:cs="Arial"/>
          <w:b/>
          <w:bCs/>
          <w:sz w:val="48"/>
          <w:szCs w:val="48"/>
        </w:rPr>
      </w:pPr>
      <w:r w:rsidRPr="005F0DAD">
        <w:rPr>
          <w:rFonts w:ascii="Arial" w:eastAsia="Times New Roman" w:hAnsi="Arial" w:cs="Arial"/>
        </w:rPr>
        <w:t>Q&amp;A (5 minutes)</w:t>
      </w:r>
    </w:p>
    <w:sectPr w:rsidR="00BB6066" w:rsidRPr="005F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82"/>
    <w:multiLevelType w:val="multilevel"/>
    <w:tmpl w:val="2B0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547"/>
    <w:multiLevelType w:val="multilevel"/>
    <w:tmpl w:val="F30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38B7"/>
    <w:multiLevelType w:val="multilevel"/>
    <w:tmpl w:val="228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118BD"/>
    <w:multiLevelType w:val="multilevel"/>
    <w:tmpl w:val="9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AD"/>
    <w:rsid w:val="005F0DAD"/>
    <w:rsid w:val="0066743C"/>
    <w:rsid w:val="00B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2F59"/>
  <w15:chartTrackingRefBased/>
  <w15:docId w15:val="{CCF7AE35-2212-49D1-94F2-4C5882A7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AD"/>
    <w:pPr>
      <w:spacing w:after="0" w:line="240" w:lineRule="auto"/>
    </w:pPr>
    <w:rPr>
      <w:rFonts w:ascii="Times New Roman" w:hAnsi="Times New Roman" w:cstheme="majorBidi"/>
      <w:sz w:val="24"/>
      <w:szCs w:val="5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DAD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DAD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DAD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0D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University of Florida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Cueman,Genavie</dc:creator>
  <cp:keywords/>
  <dc:description/>
  <cp:lastModifiedBy>Cueman,Genavie</cp:lastModifiedBy>
  <cp:revision>1</cp:revision>
  <dcterms:created xsi:type="dcterms:W3CDTF">2022-02-08T14:33:00Z</dcterms:created>
  <dcterms:modified xsi:type="dcterms:W3CDTF">2022-02-08T14:35:00Z</dcterms:modified>
</cp:coreProperties>
</file>